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32A23" w14:textId="276E5812" w:rsidR="0022055C" w:rsidRPr="0022055C" w:rsidRDefault="0022055C" w:rsidP="0022055C">
      <w:r w:rsidRPr="0022055C">
        <w:rPr>
          <w:b/>
          <w:bCs/>
        </w:rPr>
        <w:t>20 long-answer questions with answers (50–80 words each)</w:t>
      </w:r>
      <w:r w:rsidRPr="0022055C">
        <w:t xml:space="preserve"> from the </w:t>
      </w:r>
      <w:r w:rsidRPr="0022055C">
        <w:rPr>
          <w:b/>
          <w:bCs/>
        </w:rPr>
        <w:t>PAT textbook – Primary Years, Chapter 1: Overview of Physical Education and Sports Sector</w:t>
      </w:r>
      <w:r w:rsidRPr="0022055C">
        <w:t>, covering your 3 subtopics.</w:t>
      </w:r>
    </w:p>
    <w:p w14:paraId="0FE458D5" w14:textId="77777777" w:rsidR="0022055C" w:rsidRPr="0022055C" w:rsidRDefault="0022055C" w:rsidP="0022055C">
      <w:r w:rsidRPr="0022055C">
        <w:pict w14:anchorId="68DFFFC8">
          <v:rect id="_x0000_i1055" style="width:0;height:1.5pt" o:hralign="center" o:hrstd="t" o:hr="t" fillcolor="#a0a0a0" stroked="f"/>
        </w:pict>
      </w:r>
    </w:p>
    <w:p w14:paraId="4630AE3B" w14:textId="77777777" w:rsidR="0022055C" w:rsidRPr="0022055C" w:rsidRDefault="0022055C" w:rsidP="0022055C">
      <w:pPr>
        <w:rPr>
          <w:b/>
          <w:bCs/>
        </w:rPr>
      </w:pPr>
      <w:r w:rsidRPr="0022055C">
        <w:rPr>
          <w:b/>
          <w:bCs/>
        </w:rPr>
        <w:t>Long Questions with Answers</w:t>
      </w:r>
    </w:p>
    <w:p w14:paraId="5498F8E1" w14:textId="77777777" w:rsidR="0022055C" w:rsidRPr="0022055C" w:rsidRDefault="0022055C" w:rsidP="0022055C">
      <w:r w:rsidRPr="0022055C">
        <w:pict w14:anchorId="74649B42">
          <v:rect id="_x0000_i1056" style="width:0;height:1.5pt" o:hralign="center" o:hrstd="t" o:hr="t" fillcolor="#a0a0a0" stroked="f"/>
        </w:pict>
      </w:r>
    </w:p>
    <w:p w14:paraId="0B90BBB7" w14:textId="77777777" w:rsidR="0022055C" w:rsidRPr="0022055C" w:rsidRDefault="0022055C" w:rsidP="0022055C">
      <w:pPr>
        <w:rPr>
          <w:b/>
          <w:bCs/>
        </w:rPr>
      </w:pPr>
      <w:r w:rsidRPr="0022055C">
        <w:rPr>
          <w:b/>
          <w:bCs/>
        </w:rPr>
        <w:t>1. Job Profile and Career Opportunities of a Physical Education Assistant</w:t>
      </w:r>
    </w:p>
    <w:p w14:paraId="4A7E0524" w14:textId="77777777" w:rsidR="0022055C" w:rsidRPr="0022055C" w:rsidRDefault="0022055C" w:rsidP="0022055C">
      <w:pPr>
        <w:numPr>
          <w:ilvl w:val="0"/>
          <w:numId w:val="1"/>
        </w:numPr>
      </w:pPr>
      <w:r w:rsidRPr="0022055C">
        <w:rPr>
          <w:b/>
          <w:bCs/>
        </w:rPr>
        <w:t>Q:</w:t>
      </w:r>
      <w:r w:rsidRPr="0022055C">
        <w:t xml:space="preserve"> Describe the main responsibilities of a Physical Education Assistant.</w:t>
      </w:r>
      <w:r w:rsidRPr="0022055C">
        <w:br/>
      </w:r>
      <w:r w:rsidRPr="0022055C">
        <w:rPr>
          <w:b/>
          <w:bCs/>
        </w:rPr>
        <w:t>A:</w:t>
      </w:r>
      <w:r w:rsidRPr="0022055C">
        <w:t xml:space="preserve"> A Physical Education Assistant is responsible for helping coaches in organizing practice sessions, supervising students, arranging and maintaining sports equipment, and ensuring safety during activities. They also support event organization, record keeping, and motivating students to participate in fitness programs. Their role is essential in ensuring smooth functioning of school sports and creating an encouraging environment for physical activity.</w:t>
      </w:r>
    </w:p>
    <w:p w14:paraId="5F980F9E" w14:textId="77777777" w:rsidR="0022055C" w:rsidRPr="0022055C" w:rsidRDefault="0022055C" w:rsidP="0022055C">
      <w:pPr>
        <w:numPr>
          <w:ilvl w:val="0"/>
          <w:numId w:val="1"/>
        </w:numPr>
      </w:pPr>
      <w:r w:rsidRPr="0022055C">
        <w:rPr>
          <w:b/>
          <w:bCs/>
        </w:rPr>
        <w:t>Q:</w:t>
      </w:r>
      <w:r w:rsidRPr="0022055C">
        <w:t xml:space="preserve"> Explain the role of a Physical Education Assistant during sports events.</w:t>
      </w:r>
      <w:r w:rsidRPr="0022055C">
        <w:br/>
      </w:r>
      <w:r w:rsidRPr="0022055C">
        <w:rPr>
          <w:b/>
          <w:bCs/>
        </w:rPr>
        <w:t>A:</w:t>
      </w:r>
      <w:r w:rsidRPr="0022055C">
        <w:t xml:space="preserve"> During sports events, a Physical Education Assistant plays a crucial role by assisting referees and coaches, preparing the ground or court, and ensuring students follow safety guidelines. They help in scheduling matches, managing equipment, coordinating participants, and maintaining discipline. Their active involvement ensures the event runs smoothly, promotes fairness, and provides a positive learning and competitive experience for students.</w:t>
      </w:r>
    </w:p>
    <w:p w14:paraId="679BFC8F" w14:textId="77777777" w:rsidR="0022055C" w:rsidRPr="0022055C" w:rsidRDefault="0022055C" w:rsidP="0022055C">
      <w:pPr>
        <w:numPr>
          <w:ilvl w:val="0"/>
          <w:numId w:val="1"/>
        </w:numPr>
      </w:pPr>
      <w:r w:rsidRPr="0022055C">
        <w:rPr>
          <w:b/>
          <w:bCs/>
        </w:rPr>
        <w:t>Q:</w:t>
      </w:r>
      <w:r w:rsidRPr="0022055C">
        <w:t xml:space="preserve"> Mention three career opportunities available for a Physical Education Assistant.</w:t>
      </w:r>
      <w:r w:rsidRPr="0022055C">
        <w:br/>
      </w:r>
      <w:r w:rsidRPr="0022055C">
        <w:rPr>
          <w:b/>
          <w:bCs/>
        </w:rPr>
        <w:t>A:</w:t>
      </w:r>
      <w:r w:rsidRPr="0022055C">
        <w:t xml:space="preserve"> A Physical Education Assistant has multiple career opportunities in the sports and fitness sector. They can work as sports coaches, assisting in specialized training for athletes. They may become fitness trainers, helping individuals maintain good health. Additionally, they can serve as recreation leaders or event coordinators, organizing community sports and fitness programs, contributing to the promotion of active lifestyles.</w:t>
      </w:r>
    </w:p>
    <w:p w14:paraId="6634E3D2" w14:textId="77777777" w:rsidR="0022055C" w:rsidRPr="0022055C" w:rsidRDefault="0022055C" w:rsidP="0022055C">
      <w:pPr>
        <w:numPr>
          <w:ilvl w:val="0"/>
          <w:numId w:val="1"/>
        </w:numPr>
      </w:pPr>
      <w:r w:rsidRPr="0022055C">
        <w:rPr>
          <w:b/>
          <w:bCs/>
        </w:rPr>
        <w:t>Q:</w:t>
      </w:r>
      <w:r w:rsidRPr="0022055C">
        <w:t xml:space="preserve"> Why is discipline and punctuality important for a Physical Education Assistant?</w:t>
      </w:r>
      <w:r w:rsidRPr="0022055C">
        <w:br/>
      </w:r>
      <w:r w:rsidRPr="0022055C">
        <w:rPr>
          <w:b/>
          <w:bCs/>
        </w:rPr>
        <w:t>A:</w:t>
      </w:r>
      <w:r w:rsidRPr="0022055C">
        <w:t xml:space="preserve"> Discipline and punctuality are key qualities of a Physical Education Assistant because they set the tone for students’ </w:t>
      </w:r>
      <w:proofErr w:type="spellStart"/>
      <w:r w:rsidRPr="0022055C">
        <w:t>behavior</w:t>
      </w:r>
      <w:proofErr w:type="spellEnd"/>
      <w:r w:rsidRPr="0022055C">
        <w:t xml:space="preserve"> and participation. Being on time ensures smooth scheduling of activities and efficient use of practice sessions. Discipline helps maintain safety, fairness, and order during physical activities. These qualities also reflect professionalism and reliability, making the Assistant a role model for students in both sports and fitness.</w:t>
      </w:r>
    </w:p>
    <w:p w14:paraId="1614E262" w14:textId="77777777" w:rsidR="0022055C" w:rsidRPr="0022055C" w:rsidRDefault="0022055C" w:rsidP="0022055C">
      <w:pPr>
        <w:numPr>
          <w:ilvl w:val="0"/>
          <w:numId w:val="1"/>
        </w:numPr>
      </w:pPr>
      <w:r w:rsidRPr="0022055C">
        <w:rPr>
          <w:b/>
          <w:bCs/>
        </w:rPr>
        <w:lastRenderedPageBreak/>
        <w:t>Q:</w:t>
      </w:r>
      <w:r w:rsidRPr="0022055C">
        <w:t xml:space="preserve"> How does a Physical Education Assistant support the Physical Education Teacher (PET)?</w:t>
      </w:r>
      <w:r w:rsidRPr="0022055C">
        <w:br/>
      </w:r>
      <w:r w:rsidRPr="0022055C">
        <w:rPr>
          <w:b/>
          <w:bCs/>
        </w:rPr>
        <w:t>A:</w:t>
      </w:r>
      <w:r w:rsidRPr="0022055C">
        <w:t xml:space="preserve"> A Physical Education Assistant supports the PET by taking care of routine responsibilities like setting up equipment, preparing students for drills, and maintaining records. They act as a bridge between the students and the teacher, ensuring instructions are followed correctly. Their contribution reduces the workload of the PET and allows the teacher to focus more on training, skill development, and advanced coaching of students.</w:t>
      </w:r>
    </w:p>
    <w:p w14:paraId="3A3D7D14" w14:textId="77777777" w:rsidR="0022055C" w:rsidRPr="0022055C" w:rsidRDefault="0022055C" w:rsidP="0022055C">
      <w:r w:rsidRPr="0022055C">
        <w:pict w14:anchorId="52A519A1">
          <v:rect id="_x0000_i1057" style="width:0;height:1.5pt" o:hralign="center" o:hrstd="t" o:hr="t" fillcolor="#a0a0a0" stroked="f"/>
        </w:pict>
      </w:r>
    </w:p>
    <w:p w14:paraId="63F439F0" w14:textId="77777777" w:rsidR="0022055C" w:rsidRPr="0022055C" w:rsidRDefault="0022055C" w:rsidP="0022055C">
      <w:pPr>
        <w:rPr>
          <w:b/>
          <w:bCs/>
        </w:rPr>
      </w:pPr>
      <w:r w:rsidRPr="0022055C">
        <w:rPr>
          <w:b/>
          <w:bCs/>
        </w:rPr>
        <w:t>2. Differentiating Between Physical Activity, Games, Sports, and Recreation</w:t>
      </w:r>
    </w:p>
    <w:p w14:paraId="2B5F8594" w14:textId="77777777" w:rsidR="0022055C" w:rsidRPr="0022055C" w:rsidRDefault="0022055C" w:rsidP="0022055C">
      <w:pPr>
        <w:numPr>
          <w:ilvl w:val="0"/>
          <w:numId w:val="2"/>
        </w:numPr>
      </w:pPr>
      <w:r w:rsidRPr="0022055C">
        <w:rPr>
          <w:b/>
          <w:bCs/>
        </w:rPr>
        <w:t>Q:</w:t>
      </w:r>
      <w:r w:rsidRPr="0022055C">
        <w:t xml:space="preserve"> Define physical activity and explain its importance in daily life.</w:t>
      </w:r>
      <w:r w:rsidRPr="0022055C">
        <w:br/>
      </w:r>
      <w:r w:rsidRPr="0022055C">
        <w:rPr>
          <w:b/>
          <w:bCs/>
        </w:rPr>
        <w:t>A:</w:t>
      </w:r>
      <w:r w:rsidRPr="0022055C">
        <w:t xml:space="preserve"> Physical activity refers to any movement of the body that requires energy, such as walking, running, or cycling. It is important for maintaining physical fitness, reducing the risk of lifestyle diseases, and improving mental health. Regular physical activity helps children develop stronger muscles, better flexibility, and endurance. It also enhances concentration, reduces stress, and improves overall well-being, making it an essential part of healthy living.</w:t>
      </w:r>
    </w:p>
    <w:p w14:paraId="0A944CFF" w14:textId="77777777" w:rsidR="0022055C" w:rsidRPr="0022055C" w:rsidRDefault="0022055C" w:rsidP="0022055C">
      <w:pPr>
        <w:numPr>
          <w:ilvl w:val="0"/>
          <w:numId w:val="2"/>
        </w:numPr>
      </w:pPr>
      <w:r w:rsidRPr="0022055C">
        <w:rPr>
          <w:b/>
          <w:bCs/>
        </w:rPr>
        <w:t>Q:</w:t>
      </w:r>
      <w:r w:rsidRPr="0022055C">
        <w:t xml:space="preserve"> Differentiate between games and sports with suitable examples.</w:t>
      </w:r>
      <w:r w:rsidRPr="0022055C">
        <w:br/>
      </w:r>
      <w:r w:rsidRPr="0022055C">
        <w:rPr>
          <w:b/>
          <w:bCs/>
        </w:rPr>
        <w:t>A:</w:t>
      </w:r>
      <w:r w:rsidRPr="0022055C">
        <w:t xml:space="preserve"> Games are informal activities played mainly for recreation and enjoyment, such as hide and seek, carrom, or simple tag. They may or may not have strict rules. Sports, on the other hand, are organized, competitive activities with defined rules and objectives, such as cricket, football, or athletics. Sports require practice and skill development, while games are usually played for fun, relaxation, and stress relief.</w:t>
      </w:r>
    </w:p>
    <w:p w14:paraId="765A7806" w14:textId="77777777" w:rsidR="0022055C" w:rsidRPr="0022055C" w:rsidRDefault="0022055C" w:rsidP="0022055C">
      <w:pPr>
        <w:numPr>
          <w:ilvl w:val="0"/>
          <w:numId w:val="2"/>
        </w:numPr>
      </w:pPr>
      <w:r w:rsidRPr="0022055C">
        <w:rPr>
          <w:b/>
          <w:bCs/>
        </w:rPr>
        <w:t>Q:</w:t>
      </w:r>
      <w:r w:rsidRPr="0022055C">
        <w:t xml:space="preserve"> Explain the concept of recreation with examples.</w:t>
      </w:r>
      <w:r w:rsidRPr="0022055C">
        <w:br/>
      </w:r>
      <w:r w:rsidRPr="0022055C">
        <w:rPr>
          <w:b/>
          <w:bCs/>
        </w:rPr>
        <w:t>A:</w:t>
      </w:r>
      <w:r w:rsidRPr="0022055C">
        <w:t xml:space="preserve"> Recreation refers to activities people do for relaxation, fun, and refreshment of the mind and body. It may include physical activities like swimming, cycling, or trekking, as well as leisure activities such as gardening or music. Recreation reduces stress, promotes social interaction, and restores energy. For students, recreational activities provide a break from studies while also promoting creativity, teamwork, and overall emotional well-being.</w:t>
      </w:r>
    </w:p>
    <w:p w14:paraId="07BB7086" w14:textId="77777777" w:rsidR="0022055C" w:rsidRPr="0022055C" w:rsidRDefault="0022055C" w:rsidP="0022055C">
      <w:pPr>
        <w:numPr>
          <w:ilvl w:val="0"/>
          <w:numId w:val="2"/>
        </w:numPr>
      </w:pPr>
      <w:r w:rsidRPr="0022055C">
        <w:rPr>
          <w:b/>
          <w:bCs/>
        </w:rPr>
        <w:t>Q:</w:t>
      </w:r>
      <w:r w:rsidRPr="0022055C">
        <w:t xml:space="preserve"> How is sports different from general physical activity?</w:t>
      </w:r>
      <w:r w:rsidRPr="0022055C">
        <w:br/>
      </w:r>
      <w:r w:rsidRPr="0022055C">
        <w:rPr>
          <w:b/>
          <w:bCs/>
        </w:rPr>
        <w:t>A:</w:t>
      </w:r>
      <w:r w:rsidRPr="0022055C">
        <w:t xml:space="preserve"> Sports are a form of structured physical activity that involves competition, rules, and specific skills. Physical activity, however, is a broader term that includes any movement requiring energy, such as walking or dancing. While both promote health, sports focus on performance, teamwork, discipline, and winning or losing outcomes. Physical activity primarily promotes fitness and health, regardless of competition or structured rules.</w:t>
      </w:r>
    </w:p>
    <w:p w14:paraId="3CD87F59" w14:textId="77777777" w:rsidR="0022055C" w:rsidRPr="0022055C" w:rsidRDefault="0022055C" w:rsidP="0022055C">
      <w:pPr>
        <w:numPr>
          <w:ilvl w:val="0"/>
          <w:numId w:val="2"/>
        </w:numPr>
      </w:pPr>
      <w:r w:rsidRPr="0022055C">
        <w:rPr>
          <w:b/>
          <w:bCs/>
        </w:rPr>
        <w:lastRenderedPageBreak/>
        <w:t>Q:</w:t>
      </w:r>
      <w:r w:rsidRPr="0022055C">
        <w:t xml:space="preserve"> Give an example where physical activity, games, sports, and recreation overlap.</w:t>
      </w:r>
      <w:r w:rsidRPr="0022055C">
        <w:br/>
      </w:r>
      <w:r w:rsidRPr="0022055C">
        <w:rPr>
          <w:b/>
          <w:bCs/>
        </w:rPr>
        <w:t>A:</w:t>
      </w:r>
      <w:r w:rsidRPr="0022055C">
        <w:t xml:space="preserve"> Consider swimming: when done for fitness, it is a physical activity; when enjoyed casually with friends, it becomes a game; in competitive form, it is a sport; and when done for relaxation, it is recreation. This shows how one activity can serve multiple purposes depending on the context. The overlap highlights how these concepts are interconnected in promoting health and enjoyment.</w:t>
      </w:r>
    </w:p>
    <w:p w14:paraId="589A5BC9" w14:textId="77777777" w:rsidR="0022055C" w:rsidRPr="0022055C" w:rsidRDefault="0022055C" w:rsidP="0022055C">
      <w:pPr>
        <w:numPr>
          <w:ilvl w:val="0"/>
          <w:numId w:val="2"/>
        </w:numPr>
      </w:pPr>
      <w:r w:rsidRPr="0022055C">
        <w:rPr>
          <w:b/>
          <w:bCs/>
        </w:rPr>
        <w:t>Q:</w:t>
      </w:r>
      <w:r w:rsidRPr="0022055C">
        <w:t xml:space="preserve"> Why is recreation important for students?</w:t>
      </w:r>
      <w:r w:rsidRPr="0022055C">
        <w:br/>
      </w:r>
      <w:r w:rsidRPr="0022055C">
        <w:rPr>
          <w:b/>
          <w:bCs/>
        </w:rPr>
        <w:t>A:</w:t>
      </w:r>
      <w:r w:rsidRPr="0022055C">
        <w:t xml:space="preserve"> Recreation is important for students because it provides relaxation and refreshment after academic pressure. Activities like outdoor play, walking, or yoga reduce stress and improve mood. It helps in building friendships, creativity, and social skills. For young learners, recreation ensures mental balance, motivation, and enthusiasm, making them more productive in academics and sports. Overall, it promotes holistic growth and healthy living.</w:t>
      </w:r>
    </w:p>
    <w:p w14:paraId="34C021C9" w14:textId="77777777" w:rsidR="0022055C" w:rsidRPr="0022055C" w:rsidRDefault="0022055C" w:rsidP="0022055C">
      <w:pPr>
        <w:numPr>
          <w:ilvl w:val="0"/>
          <w:numId w:val="2"/>
        </w:numPr>
      </w:pPr>
      <w:r w:rsidRPr="0022055C">
        <w:rPr>
          <w:b/>
          <w:bCs/>
        </w:rPr>
        <w:t>Q:</w:t>
      </w:r>
      <w:r w:rsidRPr="0022055C">
        <w:t xml:space="preserve"> Write one similarity and one difference between games and recreation.</w:t>
      </w:r>
      <w:r w:rsidRPr="0022055C">
        <w:br/>
      </w:r>
      <w:r w:rsidRPr="0022055C">
        <w:rPr>
          <w:b/>
          <w:bCs/>
        </w:rPr>
        <w:t>A:</w:t>
      </w:r>
      <w:r w:rsidRPr="0022055C">
        <w:t xml:space="preserve"> Both games and recreation aim to provide fun, enjoyment, and relaxation, helping individuals reduce stress and improve social interactions. The difference is that games often involve rules, teamwork, or challenges, while recreation may not have any competitive aspect. Recreation focuses purely on relaxation and refreshment, such as yoga or gardening, whereas games like badminton or board games involve interaction and structured play.</w:t>
      </w:r>
    </w:p>
    <w:p w14:paraId="49DCE7D9" w14:textId="77777777" w:rsidR="0022055C" w:rsidRPr="0022055C" w:rsidRDefault="0022055C" w:rsidP="0022055C">
      <w:pPr>
        <w:numPr>
          <w:ilvl w:val="0"/>
          <w:numId w:val="2"/>
        </w:numPr>
      </w:pPr>
      <w:r w:rsidRPr="0022055C">
        <w:rPr>
          <w:b/>
          <w:bCs/>
        </w:rPr>
        <w:t>Q:</w:t>
      </w:r>
      <w:r w:rsidRPr="0022055C">
        <w:t xml:space="preserve"> How do sports promote teamwork compared to other physical activities?</w:t>
      </w:r>
      <w:r w:rsidRPr="0022055C">
        <w:br/>
      </w:r>
      <w:r w:rsidRPr="0022055C">
        <w:rPr>
          <w:b/>
          <w:bCs/>
        </w:rPr>
        <w:t>A:</w:t>
      </w:r>
      <w:r w:rsidRPr="0022055C">
        <w:t xml:space="preserve"> Sports, unlike general physical activity, require collaboration and coordination among players to achieve a common goal. Activities like football, basketball, and volleyball promote communication, trust, and responsibility among teammates. This teamwork builds leadership qualities, discipline, and problem-solving skills. While individual physical activities focus mainly on fitness, sports emphasize both physical development and interpersonal relationships, preparing students for cooperation in real-life situations.</w:t>
      </w:r>
    </w:p>
    <w:p w14:paraId="3AB742C7" w14:textId="77777777" w:rsidR="0022055C" w:rsidRPr="0022055C" w:rsidRDefault="0022055C" w:rsidP="0022055C">
      <w:pPr>
        <w:numPr>
          <w:ilvl w:val="0"/>
          <w:numId w:val="2"/>
        </w:numPr>
      </w:pPr>
      <w:r w:rsidRPr="0022055C">
        <w:rPr>
          <w:b/>
          <w:bCs/>
        </w:rPr>
        <w:t>Q:</w:t>
      </w:r>
      <w:r w:rsidRPr="0022055C">
        <w:t xml:space="preserve"> Why are rules important in sports but not always in recreation?</w:t>
      </w:r>
      <w:r w:rsidRPr="0022055C">
        <w:br/>
      </w:r>
      <w:r w:rsidRPr="0022055C">
        <w:rPr>
          <w:b/>
          <w:bCs/>
        </w:rPr>
        <w:t>A:</w:t>
      </w:r>
      <w:r w:rsidRPr="0022055C">
        <w:t xml:space="preserve"> Sports are competitive, structured activities where rules ensure fairness, discipline, and equal opportunities for all players. Without rules, competition would be meaningless. Recreation, however, focuses on relaxation and enjoyment, where strict rules are not required. For example, in leisure swimming, no rules are enforced, but in competitive swimming, rules regarding strokes and turns are essential to maintain fairness.</w:t>
      </w:r>
    </w:p>
    <w:p w14:paraId="2389A90E" w14:textId="77777777" w:rsidR="0022055C" w:rsidRPr="0022055C" w:rsidRDefault="0022055C" w:rsidP="0022055C">
      <w:pPr>
        <w:numPr>
          <w:ilvl w:val="0"/>
          <w:numId w:val="2"/>
        </w:numPr>
      </w:pPr>
      <w:r w:rsidRPr="0022055C">
        <w:rPr>
          <w:b/>
          <w:bCs/>
        </w:rPr>
        <w:t>Q:</w:t>
      </w:r>
      <w:r w:rsidRPr="0022055C">
        <w:t xml:space="preserve"> How does regular physical activity contribute to academic performance?</w:t>
      </w:r>
      <w:r w:rsidRPr="0022055C">
        <w:br/>
      </w:r>
      <w:r w:rsidRPr="0022055C">
        <w:rPr>
          <w:b/>
          <w:bCs/>
        </w:rPr>
        <w:t>A:</w:t>
      </w:r>
      <w:r w:rsidRPr="0022055C">
        <w:t xml:space="preserve"> Regular physical activity improves blood circulation, concentration, and brain </w:t>
      </w:r>
      <w:r w:rsidRPr="0022055C">
        <w:lastRenderedPageBreak/>
        <w:t>function, leading to better academic performance. It reduces stress and anxiety, keeping students mentally fresh. Activities like running, yoga, or sports increase alertness, improve time management, and build discipline. Active students often perform better in academics as they balance studies with fitness, showing the importance of physical activity for holistic growth.</w:t>
      </w:r>
    </w:p>
    <w:p w14:paraId="732752FA" w14:textId="77777777" w:rsidR="0022055C" w:rsidRPr="0022055C" w:rsidRDefault="0022055C" w:rsidP="0022055C">
      <w:r w:rsidRPr="0022055C">
        <w:pict w14:anchorId="22D509A3">
          <v:rect id="_x0000_i1058" style="width:0;height:1.5pt" o:hralign="center" o:hrstd="t" o:hr="t" fillcolor="#a0a0a0" stroked="f"/>
        </w:pict>
      </w:r>
    </w:p>
    <w:p w14:paraId="46A7394E" w14:textId="77777777" w:rsidR="0022055C" w:rsidRPr="0022055C" w:rsidRDefault="0022055C" w:rsidP="0022055C">
      <w:pPr>
        <w:rPr>
          <w:b/>
          <w:bCs/>
        </w:rPr>
      </w:pPr>
      <w:r w:rsidRPr="0022055C">
        <w:rPr>
          <w:b/>
          <w:bCs/>
        </w:rPr>
        <w:t>3. Importance of Skills in Sport</w:t>
      </w:r>
    </w:p>
    <w:p w14:paraId="184E422D" w14:textId="77777777" w:rsidR="0022055C" w:rsidRPr="0022055C" w:rsidRDefault="0022055C" w:rsidP="0022055C">
      <w:pPr>
        <w:numPr>
          <w:ilvl w:val="0"/>
          <w:numId w:val="3"/>
        </w:numPr>
      </w:pPr>
      <w:r w:rsidRPr="0022055C">
        <w:rPr>
          <w:b/>
          <w:bCs/>
        </w:rPr>
        <w:t>Q:</w:t>
      </w:r>
      <w:r w:rsidRPr="0022055C">
        <w:t xml:space="preserve"> What is the importance of developing basic skills in sports?</w:t>
      </w:r>
      <w:r w:rsidRPr="0022055C">
        <w:br/>
      </w:r>
      <w:r w:rsidRPr="0022055C">
        <w:rPr>
          <w:b/>
          <w:bCs/>
        </w:rPr>
        <w:t>A:</w:t>
      </w:r>
      <w:r w:rsidRPr="0022055C">
        <w:t xml:space="preserve"> Basic skills such as running, catching, or passing are fundamental in sports because they form the foundation for advanced skills. Without mastering basics, athletes struggle with complex techniques. For example, in basketball, basic dribbling and passing are essential before learning advanced strategies. Mastery of basic skills improves confidence, reduces injury risks, and enhances learning speed in developing advanced sport-specific techniques.</w:t>
      </w:r>
    </w:p>
    <w:p w14:paraId="0D4D6DDA" w14:textId="77777777" w:rsidR="0022055C" w:rsidRPr="0022055C" w:rsidRDefault="0022055C" w:rsidP="0022055C">
      <w:pPr>
        <w:numPr>
          <w:ilvl w:val="0"/>
          <w:numId w:val="3"/>
        </w:numPr>
      </w:pPr>
      <w:r w:rsidRPr="0022055C">
        <w:rPr>
          <w:b/>
          <w:bCs/>
        </w:rPr>
        <w:t>Q:</w:t>
      </w:r>
      <w:r w:rsidRPr="0022055C">
        <w:t xml:space="preserve"> How does practice improve sports skills?</w:t>
      </w:r>
      <w:r w:rsidRPr="0022055C">
        <w:br/>
      </w:r>
      <w:r w:rsidRPr="0022055C">
        <w:rPr>
          <w:b/>
          <w:bCs/>
        </w:rPr>
        <w:t>A:</w:t>
      </w:r>
      <w:r w:rsidRPr="0022055C">
        <w:t xml:space="preserve"> Practice develops muscle memory, consistency, and precision in performing skills. Repetition allows athletes to refine their techniques, improve reaction time, and build confidence under pressure. For example, practicing free throws in basketball helps players perform accurately during games. Regular practice also builds endurance, improves decision-making, and prepares athletes to handle competitive environments, making it a vital part of skill development in sports.</w:t>
      </w:r>
    </w:p>
    <w:p w14:paraId="6E7BEBD4" w14:textId="77777777" w:rsidR="0022055C" w:rsidRPr="0022055C" w:rsidRDefault="0022055C" w:rsidP="0022055C">
      <w:pPr>
        <w:numPr>
          <w:ilvl w:val="0"/>
          <w:numId w:val="3"/>
        </w:numPr>
      </w:pPr>
      <w:r w:rsidRPr="0022055C">
        <w:rPr>
          <w:b/>
          <w:bCs/>
        </w:rPr>
        <w:t>Q:</w:t>
      </w:r>
      <w:r w:rsidRPr="0022055C">
        <w:t xml:space="preserve"> Differentiate between basic and advanced skills in sports.</w:t>
      </w:r>
      <w:r w:rsidRPr="0022055C">
        <w:br/>
      </w:r>
      <w:r w:rsidRPr="0022055C">
        <w:rPr>
          <w:b/>
          <w:bCs/>
        </w:rPr>
        <w:t>A:</w:t>
      </w:r>
      <w:r w:rsidRPr="0022055C">
        <w:t xml:space="preserve"> Basic skills are simple movements like running, jumping, or throwing, which are essential in all sports. Advanced skills are specialized techniques such as spiking in volleyball, bowling in cricket, or dribbling tricks in football. Basic skills create the foundation, while advanced skills enhance performance and competitiveness. Both are necessary for athletes, with basics ensuring safety and advanced skills improving efficiency and results in competitions.</w:t>
      </w:r>
    </w:p>
    <w:p w14:paraId="23132797" w14:textId="77777777" w:rsidR="0022055C" w:rsidRPr="0022055C" w:rsidRDefault="0022055C" w:rsidP="0022055C">
      <w:pPr>
        <w:numPr>
          <w:ilvl w:val="0"/>
          <w:numId w:val="3"/>
        </w:numPr>
      </w:pPr>
      <w:r w:rsidRPr="0022055C">
        <w:rPr>
          <w:b/>
          <w:bCs/>
        </w:rPr>
        <w:t>Q:</w:t>
      </w:r>
      <w:r w:rsidRPr="0022055C">
        <w:t xml:space="preserve"> Explain how skills in sport reduce risk of injuries.</w:t>
      </w:r>
      <w:r w:rsidRPr="0022055C">
        <w:br/>
      </w:r>
      <w:r w:rsidRPr="0022055C">
        <w:rPr>
          <w:b/>
          <w:bCs/>
        </w:rPr>
        <w:t>A:</w:t>
      </w:r>
      <w:r w:rsidRPr="0022055C">
        <w:t xml:space="preserve"> Proper skills in sports involve correct body movements and techniques, reducing strain and injuries. For example, learning the right posture in weightlifting prevents back injuries. Skills improve balance, coordination, and strength, allowing athletes to perform effectively without harming themselves. By practicing correct techniques under guidance, players build safe habits, enhancing both performance and long-term health in their chosen sport.</w:t>
      </w:r>
    </w:p>
    <w:p w14:paraId="30E2A432" w14:textId="77777777" w:rsidR="0022055C" w:rsidRPr="0022055C" w:rsidRDefault="0022055C" w:rsidP="0022055C">
      <w:pPr>
        <w:numPr>
          <w:ilvl w:val="0"/>
          <w:numId w:val="3"/>
        </w:numPr>
      </w:pPr>
      <w:r w:rsidRPr="0022055C">
        <w:rPr>
          <w:b/>
          <w:bCs/>
        </w:rPr>
        <w:lastRenderedPageBreak/>
        <w:t>Q:</w:t>
      </w:r>
      <w:r w:rsidRPr="0022055C">
        <w:t xml:space="preserve"> Why are sports skills important for both beginners and professionals?</w:t>
      </w:r>
      <w:r w:rsidRPr="0022055C">
        <w:br/>
      </w:r>
      <w:r w:rsidRPr="0022055C">
        <w:rPr>
          <w:b/>
          <w:bCs/>
        </w:rPr>
        <w:t>A:</w:t>
      </w:r>
      <w:r w:rsidRPr="0022055C">
        <w:t xml:space="preserve"> For beginners, sports skills provide the foundation to learn games correctly and safely, while for professionals, they refine performance and competitiveness. Skills improve accuracy, speed, and efficiency, which are necessary at all levels. Whether it is learning to kick a ball or perfecting a tennis serve, skills ensure progress, confidence, and success in sports, making them vital across all stages of an athlete’s journey.</w:t>
      </w:r>
    </w:p>
    <w:p w14:paraId="01C1F1ED" w14:textId="77777777" w:rsidR="0022055C" w:rsidRPr="0022055C" w:rsidRDefault="0022055C" w:rsidP="0022055C">
      <w:r w:rsidRPr="0022055C">
        <w:pict w14:anchorId="61DF6504">
          <v:rect id="_x0000_i1059" style="width:0;height:1.5pt" o:hralign="center" o:hrstd="t" o:hr="t" fillcolor="#a0a0a0" stroked="f"/>
        </w:pict>
      </w:r>
    </w:p>
    <w:p w14:paraId="0972DF2C" w14:textId="77777777" w:rsidR="00702BB6" w:rsidRDefault="00702BB6"/>
    <w:sectPr w:rsidR="00702B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D4FBA"/>
    <w:multiLevelType w:val="multilevel"/>
    <w:tmpl w:val="D46A7A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E22FA5"/>
    <w:multiLevelType w:val="multilevel"/>
    <w:tmpl w:val="1090E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AD87134"/>
    <w:multiLevelType w:val="multilevel"/>
    <w:tmpl w:val="41C0DB9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4538328">
    <w:abstractNumId w:val="1"/>
  </w:num>
  <w:num w:numId="2" w16cid:durableId="1555461714">
    <w:abstractNumId w:val="0"/>
  </w:num>
  <w:num w:numId="3" w16cid:durableId="1801223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5C"/>
    <w:rsid w:val="0022055C"/>
    <w:rsid w:val="002732C5"/>
    <w:rsid w:val="00342DA2"/>
    <w:rsid w:val="00702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AE3B8"/>
  <w15:chartTrackingRefBased/>
  <w15:docId w15:val="{0DF6F57C-3BB4-4072-BAB1-E51B7E393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05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05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05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05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05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05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5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5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5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5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05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05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05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05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05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5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5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55C"/>
    <w:rPr>
      <w:rFonts w:eastAsiaTheme="majorEastAsia" w:cstheme="majorBidi"/>
      <w:color w:val="272727" w:themeColor="text1" w:themeTint="D8"/>
    </w:rPr>
  </w:style>
  <w:style w:type="paragraph" w:styleId="Title">
    <w:name w:val="Title"/>
    <w:basedOn w:val="Normal"/>
    <w:next w:val="Normal"/>
    <w:link w:val="TitleChar"/>
    <w:uiPriority w:val="10"/>
    <w:qFormat/>
    <w:rsid w:val="002205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5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5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5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55C"/>
    <w:pPr>
      <w:spacing w:before="160"/>
      <w:jc w:val="center"/>
    </w:pPr>
    <w:rPr>
      <w:i/>
      <w:iCs/>
      <w:color w:val="404040" w:themeColor="text1" w:themeTint="BF"/>
    </w:rPr>
  </w:style>
  <w:style w:type="character" w:customStyle="1" w:styleId="QuoteChar">
    <w:name w:val="Quote Char"/>
    <w:basedOn w:val="DefaultParagraphFont"/>
    <w:link w:val="Quote"/>
    <w:uiPriority w:val="29"/>
    <w:rsid w:val="0022055C"/>
    <w:rPr>
      <w:i/>
      <w:iCs/>
      <w:color w:val="404040" w:themeColor="text1" w:themeTint="BF"/>
    </w:rPr>
  </w:style>
  <w:style w:type="paragraph" w:styleId="ListParagraph">
    <w:name w:val="List Paragraph"/>
    <w:basedOn w:val="Normal"/>
    <w:uiPriority w:val="34"/>
    <w:qFormat/>
    <w:rsid w:val="0022055C"/>
    <w:pPr>
      <w:ind w:left="720"/>
      <w:contextualSpacing/>
    </w:pPr>
  </w:style>
  <w:style w:type="character" w:styleId="IntenseEmphasis">
    <w:name w:val="Intense Emphasis"/>
    <w:basedOn w:val="DefaultParagraphFont"/>
    <w:uiPriority w:val="21"/>
    <w:qFormat/>
    <w:rsid w:val="0022055C"/>
    <w:rPr>
      <w:i/>
      <w:iCs/>
      <w:color w:val="0F4761" w:themeColor="accent1" w:themeShade="BF"/>
    </w:rPr>
  </w:style>
  <w:style w:type="paragraph" w:styleId="IntenseQuote">
    <w:name w:val="Intense Quote"/>
    <w:basedOn w:val="Normal"/>
    <w:next w:val="Normal"/>
    <w:link w:val="IntenseQuoteChar"/>
    <w:uiPriority w:val="30"/>
    <w:qFormat/>
    <w:rsid w:val="002205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055C"/>
    <w:rPr>
      <w:i/>
      <w:iCs/>
      <w:color w:val="0F4761" w:themeColor="accent1" w:themeShade="BF"/>
    </w:rPr>
  </w:style>
  <w:style w:type="character" w:styleId="IntenseReference">
    <w:name w:val="Intense Reference"/>
    <w:basedOn w:val="DefaultParagraphFont"/>
    <w:uiPriority w:val="32"/>
    <w:qFormat/>
    <w:rsid w:val="002205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07202">
      <w:bodyDiv w:val="1"/>
      <w:marLeft w:val="0"/>
      <w:marRight w:val="0"/>
      <w:marTop w:val="0"/>
      <w:marBottom w:val="0"/>
      <w:divBdr>
        <w:top w:val="none" w:sz="0" w:space="0" w:color="auto"/>
        <w:left w:val="none" w:sz="0" w:space="0" w:color="auto"/>
        <w:bottom w:val="none" w:sz="0" w:space="0" w:color="auto"/>
        <w:right w:val="none" w:sz="0" w:space="0" w:color="auto"/>
      </w:divBdr>
    </w:div>
    <w:div w:id="169079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1607</Words>
  <Characters>9162</Characters>
  <Application>Microsoft Office Word</Application>
  <DocSecurity>0</DocSecurity>
  <Lines>76</Lines>
  <Paragraphs>21</Paragraphs>
  <ScaleCrop>false</ScaleCrop>
  <Company/>
  <LinksUpToDate>false</LinksUpToDate>
  <CharactersWithSpaces>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2025-09-11T03:58:00Z</dcterms:created>
  <dcterms:modified xsi:type="dcterms:W3CDTF">2025-09-11T03:58:00Z</dcterms:modified>
</cp:coreProperties>
</file>